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2154" w14:textId="77777777" w:rsidR="000F4004" w:rsidRDefault="000F4004" w:rsidP="00BA71DB">
      <w:pPr>
        <w:rPr>
          <w:szCs w:val="28"/>
        </w:rPr>
      </w:pPr>
    </w:p>
    <w:p w14:paraId="019B4FB0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14:paraId="179A718C" w14:textId="77777777" w:rsidTr="007B3A09">
        <w:tc>
          <w:tcPr>
            <w:tcW w:w="4395" w:type="dxa"/>
          </w:tcPr>
          <w:p w14:paraId="3E4CC0F2" w14:textId="6B9D2202" w:rsidR="00895DCD" w:rsidRPr="00AD0AB2" w:rsidRDefault="00E40469" w:rsidP="006A6650">
            <w:pPr>
              <w:ind w:left="-108"/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 xml:space="preserve">закона </w:t>
            </w:r>
            <w:r w:rsidR="00500D13" w:rsidRPr="00500D13">
              <w:t>Алтайского края «О внесении изменения в статью 7 закона Алтайского края «О наградах Алтайского края»</w:t>
            </w:r>
          </w:p>
        </w:tc>
        <w:tc>
          <w:tcPr>
            <w:tcW w:w="5244" w:type="dxa"/>
          </w:tcPr>
          <w:p w14:paraId="2192CBA0" w14:textId="77777777"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14:paraId="1B02D916" w14:textId="77777777" w:rsidR="00895DCD" w:rsidRDefault="00895DCD">
      <w:pPr>
        <w:rPr>
          <w:szCs w:val="28"/>
        </w:rPr>
      </w:pPr>
    </w:p>
    <w:p w14:paraId="574ED092" w14:textId="77777777" w:rsidR="00095AAA" w:rsidRDefault="00095AAA">
      <w:pPr>
        <w:rPr>
          <w:szCs w:val="28"/>
        </w:rPr>
      </w:pPr>
    </w:p>
    <w:p w14:paraId="05A457FF" w14:textId="77777777"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0CD074C8" w14:textId="77777777"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14:paraId="341CD767" w14:textId="5B7A3E69"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</w:t>
      </w:r>
      <w:r w:rsidR="00500D13" w:rsidRPr="00500D13">
        <w:rPr>
          <w:szCs w:val="28"/>
        </w:rPr>
        <w:t>Алтайского края «О внесении изменения в статью 7 закона Алтайского края «О наградах Алтайского края»</w:t>
      </w:r>
      <w:bookmarkStart w:id="0" w:name="_GoBack"/>
      <w:bookmarkEnd w:id="0"/>
      <w:r w:rsidR="00E95714">
        <w:t>.</w:t>
      </w:r>
    </w:p>
    <w:p w14:paraId="51804D7A" w14:textId="77777777"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2993"/>
      </w:tblGrid>
      <w:tr w:rsidR="00C46731" w14:paraId="0845CA8D" w14:textId="77777777" w:rsidTr="001E7947">
        <w:trPr>
          <w:trHeight w:val="273"/>
        </w:trPr>
        <w:tc>
          <w:tcPr>
            <w:tcW w:w="6613" w:type="dxa"/>
          </w:tcPr>
          <w:p w14:paraId="422930F7" w14:textId="77777777" w:rsidR="00163294" w:rsidRDefault="00163294" w:rsidP="001E7947">
            <w:pPr>
              <w:ind w:left="-108"/>
              <w:rPr>
                <w:szCs w:val="28"/>
              </w:rPr>
            </w:pPr>
          </w:p>
          <w:p w14:paraId="41483FEF" w14:textId="77777777" w:rsidR="00C46731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0BC98340" w14:textId="77777777" w:rsidR="007207AC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3" w:type="dxa"/>
            <w:vAlign w:val="bottom"/>
          </w:tcPr>
          <w:p w14:paraId="4CBCF668" w14:textId="77777777" w:rsidR="00C46731" w:rsidRPr="000F4004" w:rsidRDefault="006A6650" w:rsidP="001E7947">
            <w:pPr>
              <w:ind w:right="-91"/>
              <w:jc w:val="right"/>
            </w:pPr>
            <w:r w:rsidRPr="00500D13">
              <w:rPr>
                <w:color w:val="000000"/>
                <w:szCs w:val="28"/>
              </w:rPr>
              <w:t xml:space="preserve"> </w:t>
            </w:r>
            <w:r w:rsidR="00163294">
              <w:rPr>
                <w:color w:val="000000"/>
                <w:szCs w:val="28"/>
              </w:rPr>
              <w:t>А.А. Романенко</w:t>
            </w:r>
          </w:p>
        </w:tc>
      </w:tr>
    </w:tbl>
    <w:p w14:paraId="787843BC" w14:textId="77777777" w:rsidR="00163294" w:rsidRDefault="00163294" w:rsidP="00863C48"/>
    <w:sectPr w:rsidR="00163294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D2AF5" w14:textId="77777777" w:rsidR="00467B30" w:rsidRDefault="00467B30" w:rsidP="00CB49DE">
      <w:r>
        <w:separator/>
      </w:r>
    </w:p>
  </w:endnote>
  <w:endnote w:type="continuationSeparator" w:id="0">
    <w:p w14:paraId="4A14F8C7" w14:textId="77777777" w:rsidR="00467B30" w:rsidRDefault="00467B3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8622B" w14:textId="77777777" w:rsidR="00467B30" w:rsidRDefault="00467B30" w:rsidP="00CB49DE">
      <w:r>
        <w:separator/>
      </w:r>
    </w:p>
  </w:footnote>
  <w:footnote w:type="continuationSeparator" w:id="0">
    <w:p w14:paraId="719ED7D1" w14:textId="77777777" w:rsidR="00467B30" w:rsidRDefault="00467B3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FE04AEA" w14:textId="77777777"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0164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32A649D" wp14:editId="4C62BB8B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646F3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227CA827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6EDE205E" w14:textId="77777777" w:rsidTr="00B90B93">
      <w:tc>
        <w:tcPr>
          <w:tcW w:w="2551" w:type="dxa"/>
          <w:tcBorders>
            <w:bottom w:val="single" w:sz="4" w:space="0" w:color="auto"/>
          </w:tcBorders>
        </w:tcPr>
        <w:p w14:paraId="234BABC6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290988F9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6DD87B3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4FBE71E" w14:textId="77777777" w:rsidR="00C9273B" w:rsidRDefault="00C9273B" w:rsidP="00CB49DE">
          <w:pPr>
            <w:rPr>
              <w:szCs w:val="28"/>
            </w:rPr>
          </w:pPr>
        </w:p>
      </w:tc>
    </w:tr>
  </w:tbl>
  <w:p w14:paraId="5A8CB85F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A3C99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1F6178"/>
    <w:rsid w:val="0024389B"/>
    <w:rsid w:val="00243BCC"/>
    <w:rsid w:val="002D57BC"/>
    <w:rsid w:val="002E57F1"/>
    <w:rsid w:val="00324DBC"/>
    <w:rsid w:val="00350285"/>
    <w:rsid w:val="00350AF1"/>
    <w:rsid w:val="00376668"/>
    <w:rsid w:val="003766B6"/>
    <w:rsid w:val="003B17F7"/>
    <w:rsid w:val="003B7531"/>
    <w:rsid w:val="003E29C0"/>
    <w:rsid w:val="003F458C"/>
    <w:rsid w:val="004053DA"/>
    <w:rsid w:val="004074BC"/>
    <w:rsid w:val="00412263"/>
    <w:rsid w:val="004234D3"/>
    <w:rsid w:val="004435AE"/>
    <w:rsid w:val="00444F8F"/>
    <w:rsid w:val="00467B30"/>
    <w:rsid w:val="0049249D"/>
    <w:rsid w:val="004956E1"/>
    <w:rsid w:val="00500D13"/>
    <w:rsid w:val="00505C91"/>
    <w:rsid w:val="00516428"/>
    <w:rsid w:val="00571D7A"/>
    <w:rsid w:val="00575331"/>
    <w:rsid w:val="005C31F7"/>
    <w:rsid w:val="0067025C"/>
    <w:rsid w:val="00690D2E"/>
    <w:rsid w:val="006A6650"/>
    <w:rsid w:val="006D6130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25903"/>
    <w:rsid w:val="00843A1F"/>
    <w:rsid w:val="00854720"/>
    <w:rsid w:val="00863C48"/>
    <w:rsid w:val="00876889"/>
    <w:rsid w:val="00895DCD"/>
    <w:rsid w:val="008B61B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8C104"/>
  <w15:docId w15:val="{F909223E-28C2-41BB-B763-1BD02D48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Кужелева</cp:lastModifiedBy>
  <cp:revision>3</cp:revision>
  <cp:lastPrinted>2020-03-12T01:55:00Z</cp:lastPrinted>
  <dcterms:created xsi:type="dcterms:W3CDTF">2020-09-16T03:18:00Z</dcterms:created>
  <dcterms:modified xsi:type="dcterms:W3CDTF">2022-12-24T04:58:00Z</dcterms:modified>
</cp:coreProperties>
</file>